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E7" w:rsidRPr="00AF39D7" w:rsidRDefault="00402B11" w:rsidP="00AF39D7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57785</wp:posOffset>
                </wp:positionV>
                <wp:extent cx="516255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523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11" w:rsidRPr="00402B11" w:rsidRDefault="00402B11" w:rsidP="00402B11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02B1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『知財研フォーラム』バックナンバー購入</w:t>
                            </w:r>
                            <w:r w:rsidRPr="00402B11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pt;margin-top:4.55pt;width:406.5pt;height:4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" fillcolor="black [3213]" strokeweight=".5pt">
                <v:textbox>
                  <w:txbxContent>
                    <w:p w:rsidR="00402B11" w:rsidRPr="00402B11" w:rsidRDefault="00402B11" w:rsidP="00402B11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02B1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『知財研フォーラム』バックナンバー購入</w:t>
                      </w:r>
                      <w:r w:rsidRPr="00402B11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55EE7" w:rsidRPr="00070EBE" w:rsidRDefault="00255EE7" w:rsidP="007F70C3">
      <w:pPr>
        <w:spacing w:beforeLines="50" w:before="168"/>
        <w:ind w:firstLineChars="100" w:firstLine="210"/>
        <w:rPr>
          <w:rFonts w:ascii="HG丸ｺﾞｼｯｸM-PRO" w:eastAsia="HG丸ｺﾞｼｯｸM-PRO" w:hAnsi="HG丸ｺﾞｼｯｸM-PRO"/>
        </w:rPr>
      </w:pPr>
    </w:p>
    <w:p w:rsidR="00B42582" w:rsidRPr="00AF39D7" w:rsidRDefault="006339CC" w:rsidP="006E1841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 w:rsidRPr="00AF39D7">
        <w:rPr>
          <w:rFonts w:ascii="メイリオ" w:eastAsia="メイリオ" w:hAnsi="メイリオ" w:hint="eastAsia"/>
        </w:rPr>
        <w:t>バックナンバー</w:t>
      </w:r>
      <w:r w:rsidR="001F3285" w:rsidRPr="00AF39D7">
        <w:rPr>
          <w:rFonts w:ascii="メイリオ" w:eastAsia="メイリオ" w:hAnsi="メイリオ" w:hint="eastAsia"/>
        </w:rPr>
        <w:t xml:space="preserve">（１冊 </w:t>
      </w:r>
      <w:r w:rsidR="00103019" w:rsidRPr="00AF39D7">
        <w:rPr>
          <w:rFonts w:ascii="メイリオ" w:eastAsia="メイリオ" w:hAnsi="メイリオ" w:hint="eastAsia"/>
        </w:rPr>
        <w:t>２</w:t>
      </w:r>
      <w:r w:rsidR="0084727D" w:rsidRPr="00AF39D7">
        <w:rPr>
          <w:rFonts w:ascii="メイリオ" w:eastAsia="メイリオ" w:hAnsi="メイリオ" w:hint="eastAsia"/>
        </w:rPr>
        <w:t>，</w:t>
      </w:r>
      <w:r w:rsidR="00103019" w:rsidRPr="00AF39D7">
        <w:rPr>
          <w:rFonts w:ascii="メイリオ" w:eastAsia="メイリオ" w:hAnsi="メイリオ" w:hint="eastAsia"/>
        </w:rPr>
        <w:t>０</w:t>
      </w:r>
      <w:r w:rsidR="0084727D" w:rsidRPr="00AF39D7">
        <w:rPr>
          <w:rFonts w:ascii="メイリオ" w:eastAsia="メイリオ" w:hAnsi="メイリオ" w:hint="eastAsia"/>
        </w:rPr>
        <w:t>００</w:t>
      </w:r>
      <w:r w:rsidR="001F3285" w:rsidRPr="00AF39D7">
        <w:rPr>
          <w:rFonts w:ascii="メイリオ" w:eastAsia="メイリオ" w:hAnsi="メイリオ" w:hint="eastAsia"/>
        </w:rPr>
        <w:t>円</w:t>
      </w:r>
      <w:r w:rsidR="00B961C5" w:rsidRPr="00AF39D7">
        <w:rPr>
          <w:rFonts w:ascii="メイリオ" w:eastAsia="メイリオ" w:hAnsi="メイリオ" w:hint="eastAsia"/>
        </w:rPr>
        <w:t>〔消費税・送料込み〕</w:t>
      </w:r>
      <w:r w:rsidR="001F3285" w:rsidRPr="00AF39D7">
        <w:rPr>
          <w:rFonts w:ascii="メイリオ" w:eastAsia="メイリオ" w:hAnsi="メイリオ" w:hint="eastAsia"/>
        </w:rPr>
        <w:t>）</w:t>
      </w:r>
      <w:r w:rsidRPr="00AF39D7">
        <w:rPr>
          <w:rFonts w:ascii="メイリオ" w:eastAsia="メイリオ" w:hAnsi="メイリオ" w:hint="eastAsia"/>
        </w:rPr>
        <w:t>を希望される方は、</w:t>
      </w:r>
      <w:r w:rsidR="006E1841">
        <w:rPr>
          <w:rFonts w:ascii="メイリオ" w:eastAsia="メイリオ" w:hAnsi="メイリオ" w:hint="eastAsia"/>
        </w:rPr>
        <w:t>必要事項をご</w:t>
      </w:r>
      <w:r w:rsidRPr="00AF39D7">
        <w:rPr>
          <w:rFonts w:ascii="メイリオ" w:eastAsia="メイリオ" w:hAnsi="メイリオ" w:hint="eastAsia"/>
        </w:rPr>
        <w:t>記入の上、FAX</w:t>
      </w:r>
      <w:r w:rsidR="00B42582" w:rsidRPr="00AF39D7">
        <w:rPr>
          <w:rFonts w:ascii="メイリオ" w:eastAsia="メイリオ" w:hAnsi="メイリオ" w:hint="eastAsia"/>
        </w:rPr>
        <w:t>またはe-mailにてお送り下さい。</w:t>
      </w:r>
      <w:r w:rsidR="006E1841">
        <w:rPr>
          <w:rFonts w:ascii="メイリオ" w:eastAsia="メイリオ" w:hAnsi="メイリオ" w:hint="eastAsia"/>
        </w:rPr>
        <w:t>後日</w:t>
      </w:r>
      <w:r w:rsidR="00B42582" w:rsidRPr="00AF39D7">
        <w:rPr>
          <w:rFonts w:ascii="メイリオ" w:eastAsia="メイリオ" w:hAnsi="メイリオ" w:hint="eastAsia"/>
        </w:rPr>
        <w:t>請求書を</w:t>
      </w:r>
      <w:r w:rsidR="006E1841">
        <w:rPr>
          <w:rFonts w:ascii="メイリオ" w:eastAsia="メイリオ" w:hAnsi="メイリオ" w:hint="eastAsia"/>
        </w:rPr>
        <w:t>送付いた</w:t>
      </w:r>
      <w:r w:rsidR="00B42582" w:rsidRPr="00AF39D7">
        <w:rPr>
          <w:rFonts w:ascii="メイリオ" w:eastAsia="メイリオ" w:hAnsi="メイリオ" w:hint="eastAsia"/>
        </w:rPr>
        <w:t>します。</w:t>
      </w:r>
    </w:p>
    <w:p w:rsidR="00B42582" w:rsidRPr="00AF39D7" w:rsidRDefault="00B42582" w:rsidP="00AF39D7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 w:rsidRPr="00AF39D7">
        <w:rPr>
          <w:rFonts w:ascii="メイリオ" w:eastAsia="メイリオ" w:hAnsi="メイリオ" w:hint="eastAsia"/>
        </w:rPr>
        <w:t>なお、</w:t>
      </w:r>
      <w:r w:rsidR="001F3285" w:rsidRPr="00AF39D7">
        <w:rPr>
          <w:rFonts w:ascii="メイリオ" w:eastAsia="メイリオ" w:hAnsi="メイリオ" w:hint="eastAsia"/>
        </w:rPr>
        <w:t>『知財研フォーラム』の</w:t>
      </w:r>
      <w:r w:rsidRPr="00AF39D7">
        <w:rPr>
          <w:rFonts w:ascii="メイリオ" w:eastAsia="メイリオ" w:hAnsi="メイリオ" w:hint="eastAsia"/>
        </w:rPr>
        <w:t>発送は入金確認後になりますので、</w:t>
      </w:r>
      <w:r w:rsidR="006E1841">
        <w:rPr>
          <w:rFonts w:ascii="メイリオ" w:eastAsia="メイリオ" w:hAnsi="メイリオ" w:hint="eastAsia"/>
        </w:rPr>
        <w:t>ご了承ください。</w:t>
      </w:r>
    </w:p>
    <w:p w:rsidR="00255EE7" w:rsidRDefault="00255EE7" w:rsidP="006E1841">
      <w:pPr>
        <w:spacing w:line="320" w:lineRule="exact"/>
        <w:rPr>
          <w:rFonts w:ascii="メイリオ" w:eastAsia="メイリオ" w:hAnsi="メイリオ"/>
        </w:rPr>
      </w:pPr>
    </w:p>
    <w:p w:rsidR="001F73A9" w:rsidRPr="001F73A9" w:rsidRDefault="001F73A9" w:rsidP="001F73A9">
      <w:pPr>
        <w:spacing w:line="320" w:lineRule="exact"/>
        <w:ind w:firstLineChars="100" w:firstLine="210"/>
        <w:rPr>
          <w:rFonts w:ascii="メイリオ" w:eastAsia="メイリオ" w:hAnsi="メイリオ"/>
        </w:rPr>
      </w:pPr>
    </w:p>
    <w:tbl>
      <w:tblPr>
        <w:tblW w:w="8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794"/>
        <w:gridCol w:w="363"/>
        <w:gridCol w:w="357"/>
        <w:gridCol w:w="543"/>
        <w:gridCol w:w="360"/>
        <w:gridCol w:w="537"/>
        <w:gridCol w:w="540"/>
        <w:gridCol w:w="363"/>
        <w:gridCol w:w="900"/>
        <w:gridCol w:w="720"/>
        <w:gridCol w:w="537"/>
        <w:gridCol w:w="622"/>
      </w:tblGrid>
      <w:tr w:rsidR="00752874" w:rsidRPr="001F73A9" w:rsidTr="001F73A9">
        <w:trPr>
          <w:trHeight w:val="397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874" w:rsidRPr="001F73A9" w:rsidRDefault="00752874" w:rsidP="001F73A9">
            <w:pPr>
              <w:spacing w:line="30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1F73A9">
              <w:rPr>
                <w:rFonts w:ascii="Meiryo UI" w:eastAsia="Meiryo UI" w:hAnsi="Meiryo UI" w:hint="eastAsia"/>
                <w:bCs/>
                <w:szCs w:val="21"/>
              </w:rPr>
              <w:t>申込者名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52874" w:rsidRPr="001F73A9" w:rsidRDefault="00752874" w:rsidP="00AF39D7">
            <w:pPr>
              <w:spacing w:line="360" w:lineRule="exact"/>
              <w:jc w:val="left"/>
              <w:rPr>
                <w:rFonts w:ascii="Meiryo UI" w:eastAsia="Meiryo UI" w:hAnsi="Meiryo UI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52874" w:rsidRPr="001F73A9" w:rsidRDefault="00752874" w:rsidP="001F73A9">
            <w:pPr>
              <w:spacing w:line="30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1F73A9">
              <w:rPr>
                <w:rFonts w:ascii="Meiryo UI" w:eastAsia="Meiryo UI" w:hAnsi="Meiryo UI" w:hint="eastAsia"/>
                <w:bCs/>
                <w:szCs w:val="21"/>
              </w:rPr>
              <w:t>TEL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52874" w:rsidRPr="001F73A9" w:rsidRDefault="00752874" w:rsidP="00402B11">
            <w:pPr>
              <w:spacing w:line="30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52874" w:rsidRPr="001F73A9" w:rsidRDefault="00752874" w:rsidP="001F73A9">
            <w:pPr>
              <w:spacing w:line="30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1F73A9">
              <w:rPr>
                <w:rFonts w:ascii="Meiryo UI" w:eastAsia="Meiryo UI" w:hAnsi="Meiryo UI" w:hint="eastAsia"/>
                <w:bCs/>
                <w:szCs w:val="21"/>
              </w:rPr>
              <w:t>FAX</w:t>
            </w:r>
          </w:p>
        </w:tc>
        <w:tc>
          <w:tcPr>
            <w:tcW w:w="187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2874" w:rsidRPr="001F73A9" w:rsidRDefault="00752874" w:rsidP="00402B11">
            <w:pPr>
              <w:spacing w:line="30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752874" w:rsidRPr="001F73A9" w:rsidTr="001F73A9">
        <w:trPr>
          <w:trHeight w:val="397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2874" w:rsidRPr="001F73A9" w:rsidRDefault="00752874" w:rsidP="00AF39D7">
            <w:pPr>
              <w:spacing w:line="36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2157" w:type="dxa"/>
            <w:gridSpan w:val="2"/>
            <w:vMerge/>
            <w:tcBorders>
              <w:bottom w:val="single" w:sz="12" w:space="0" w:color="auto"/>
            </w:tcBorders>
          </w:tcPr>
          <w:p w:rsidR="00752874" w:rsidRPr="001F73A9" w:rsidRDefault="00752874" w:rsidP="00AF39D7">
            <w:pPr>
              <w:spacing w:line="36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52874" w:rsidRPr="001F73A9" w:rsidRDefault="00752874" w:rsidP="001F73A9">
            <w:pPr>
              <w:spacing w:line="30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1F73A9">
              <w:rPr>
                <w:rFonts w:ascii="Meiryo UI" w:eastAsia="Meiryo UI" w:hAnsi="Meiryo UI" w:hint="eastAsia"/>
                <w:bCs/>
                <w:szCs w:val="21"/>
              </w:rPr>
              <w:t>e-mail</w:t>
            </w:r>
          </w:p>
        </w:tc>
        <w:tc>
          <w:tcPr>
            <w:tcW w:w="4579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874" w:rsidRPr="001F73A9" w:rsidRDefault="00752874" w:rsidP="00402B11">
            <w:pPr>
              <w:spacing w:line="30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C762B9" w:rsidRPr="001F73A9" w:rsidTr="00C762B9">
        <w:trPr>
          <w:trHeight w:val="454"/>
        </w:trPr>
        <w:tc>
          <w:tcPr>
            <w:tcW w:w="2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62B9" w:rsidRPr="001F73A9" w:rsidRDefault="00C762B9" w:rsidP="001F73A9">
            <w:pPr>
              <w:spacing w:line="300" w:lineRule="exact"/>
              <w:rPr>
                <w:rFonts w:ascii="Meiryo UI" w:eastAsia="Meiryo UI" w:hAnsi="Meiryo UI"/>
                <w:bCs/>
                <w:szCs w:val="21"/>
              </w:rPr>
            </w:pPr>
            <w:r w:rsidRPr="001F73A9">
              <w:rPr>
                <w:rFonts w:ascii="Meiryo UI" w:eastAsia="Meiryo UI" w:hAnsi="Meiryo UI" w:hint="eastAsia"/>
                <w:bCs/>
                <w:szCs w:val="21"/>
              </w:rPr>
              <w:t>知的</w:t>
            </w:r>
            <w:r w:rsidRPr="001F73A9">
              <w:rPr>
                <w:rFonts w:ascii="Meiryo UI" w:eastAsia="Meiryo UI" w:hAnsi="Meiryo UI"/>
                <w:bCs/>
                <w:szCs w:val="21"/>
              </w:rPr>
              <w:t>財産</w:t>
            </w:r>
            <w:r w:rsidRPr="001F73A9">
              <w:rPr>
                <w:rFonts w:ascii="Meiryo UI" w:eastAsia="Meiryo UI" w:hAnsi="Meiryo UI" w:hint="eastAsia"/>
                <w:bCs/>
                <w:szCs w:val="21"/>
              </w:rPr>
              <w:t>管理</w:t>
            </w:r>
            <w:r w:rsidRPr="001F73A9">
              <w:rPr>
                <w:rFonts w:ascii="Meiryo UI" w:eastAsia="Meiryo UI" w:hAnsi="Meiryo UI"/>
                <w:bCs/>
                <w:szCs w:val="21"/>
              </w:rPr>
              <w:t>技能士会員No.</w:t>
            </w:r>
          </w:p>
        </w:tc>
        <w:tc>
          <w:tcPr>
            <w:tcW w:w="5842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2B9" w:rsidRPr="001F73A9" w:rsidRDefault="00C762B9" w:rsidP="00402B11">
            <w:pPr>
              <w:spacing w:line="300" w:lineRule="exac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431D52" w:rsidRPr="001F73A9" w:rsidTr="006E1841">
        <w:trPr>
          <w:trHeight w:val="850"/>
        </w:trPr>
        <w:tc>
          <w:tcPr>
            <w:tcW w:w="8827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D52" w:rsidRPr="001F73A9" w:rsidRDefault="00431D52" w:rsidP="006E1841">
            <w:pPr>
              <w:spacing w:line="360" w:lineRule="exact"/>
              <w:rPr>
                <w:rFonts w:ascii="Meiryo UI" w:eastAsia="Meiryo UI" w:hAnsi="Meiryo UI"/>
                <w:bCs/>
                <w:szCs w:val="21"/>
              </w:rPr>
            </w:pPr>
            <w:r w:rsidRPr="001F73A9">
              <w:rPr>
                <w:rFonts w:ascii="Meiryo UI" w:eastAsia="Meiryo UI" w:hAnsi="Meiryo UI" w:hint="eastAsia"/>
                <w:bCs/>
                <w:szCs w:val="21"/>
              </w:rPr>
              <w:t>ご住所</w:t>
            </w:r>
            <w:r w:rsidR="00696B2D" w:rsidRPr="001F73A9">
              <w:rPr>
                <w:rFonts w:ascii="Meiryo UI" w:eastAsia="Meiryo UI" w:hAnsi="Meiryo UI" w:hint="eastAsia"/>
                <w:bCs/>
                <w:szCs w:val="21"/>
              </w:rPr>
              <w:t xml:space="preserve">　</w:t>
            </w:r>
            <w:r w:rsidRPr="001F73A9">
              <w:rPr>
                <w:rFonts w:ascii="Meiryo UI" w:eastAsia="Meiryo UI" w:hAnsi="Meiryo UI" w:hint="eastAsia"/>
                <w:bCs/>
                <w:szCs w:val="21"/>
              </w:rPr>
              <w:t xml:space="preserve">　〒</w:t>
            </w:r>
          </w:p>
          <w:p w:rsidR="00431D52" w:rsidRPr="001F73A9" w:rsidRDefault="006E1841" w:rsidP="006E1841">
            <w:pPr>
              <w:spacing w:line="360" w:lineRule="exac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 xml:space="preserve">　　　　　　　</w:t>
            </w:r>
          </w:p>
        </w:tc>
      </w:tr>
      <w:tr w:rsidR="00F92108" w:rsidRPr="001F73A9" w:rsidTr="008B7CDB">
        <w:trPr>
          <w:trHeight w:val="340"/>
        </w:trPr>
        <w:tc>
          <w:tcPr>
            <w:tcW w:w="3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131B" w:rsidRPr="001F73A9" w:rsidRDefault="0006131B" w:rsidP="001F73A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>購入希望号数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06131B" w:rsidRPr="001F73A9" w:rsidRDefault="0006131B" w:rsidP="001F73A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>冊数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6131B" w:rsidRPr="001F73A9" w:rsidRDefault="0006131B" w:rsidP="001F73A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>購入希望号数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31B" w:rsidRPr="001F73A9" w:rsidRDefault="0006131B" w:rsidP="001F73A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>冊数</w:t>
            </w:r>
          </w:p>
        </w:tc>
      </w:tr>
      <w:tr w:rsidR="00F92108" w:rsidRPr="001F73A9" w:rsidTr="008B7CDB">
        <w:trPr>
          <w:trHeight w:val="397"/>
        </w:trPr>
        <w:tc>
          <w:tcPr>
            <w:tcW w:w="334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1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F92108" w:rsidRPr="001F73A9" w:rsidTr="008B7CDB">
        <w:trPr>
          <w:trHeight w:val="397"/>
        </w:trPr>
        <w:tc>
          <w:tcPr>
            <w:tcW w:w="3348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60" w:type="dxa"/>
            <w:gridSpan w:val="5"/>
            <w:tcBorders>
              <w:left w:val="doub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159" w:type="dxa"/>
            <w:gridSpan w:val="2"/>
            <w:tcBorders>
              <w:right w:val="single" w:sz="12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F92108" w:rsidRPr="001F73A9" w:rsidTr="008B7CDB">
        <w:trPr>
          <w:trHeight w:val="397"/>
        </w:trPr>
        <w:tc>
          <w:tcPr>
            <w:tcW w:w="334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60" w:type="dxa"/>
            <w:gridSpan w:val="5"/>
            <w:tcBorders>
              <w:left w:val="doub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159" w:type="dxa"/>
            <w:gridSpan w:val="2"/>
            <w:tcBorders>
              <w:right w:val="single" w:sz="12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F92108" w:rsidRPr="001F73A9" w:rsidTr="008B7CDB">
        <w:trPr>
          <w:trHeight w:val="397"/>
        </w:trPr>
        <w:tc>
          <w:tcPr>
            <w:tcW w:w="3348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6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15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131B" w:rsidRPr="001F73A9" w:rsidRDefault="0006131B" w:rsidP="008B7CD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515CDC" w:rsidRPr="001F73A9" w:rsidTr="006E1841">
        <w:trPr>
          <w:trHeight w:val="397"/>
        </w:trPr>
        <w:tc>
          <w:tcPr>
            <w:tcW w:w="370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5CDC" w:rsidRPr="001F73A9" w:rsidRDefault="00515CDC" w:rsidP="006E1841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>合　　　　　計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FFFFFF"/>
            </w:tcBorders>
            <w:vAlign w:val="center"/>
          </w:tcPr>
          <w:p w:rsidR="00515CDC" w:rsidRPr="001F73A9" w:rsidRDefault="00515CDC" w:rsidP="006E1841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12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515CDC" w:rsidRPr="001F73A9" w:rsidRDefault="00515CDC" w:rsidP="006E1841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>冊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FFFFFF"/>
            </w:tcBorders>
            <w:vAlign w:val="center"/>
          </w:tcPr>
          <w:p w:rsidR="00515CDC" w:rsidRPr="001F73A9" w:rsidRDefault="00515CDC" w:rsidP="006E1841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515CDC" w:rsidRPr="001F73A9" w:rsidRDefault="00515CDC" w:rsidP="006E1841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>円</w:t>
            </w:r>
          </w:p>
        </w:tc>
      </w:tr>
      <w:tr w:rsidR="00431D52" w:rsidRPr="001F73A9" w:rsidTr="0006131B">
        <w:tc>
          <w:tcPr>
            <w:tcW w:w="88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D52" w:rsidRPr="001F73A9" w:rsidRDefault="00AF39D7" w:rsidP="00AF39D7">
            <w:pPr>
              <w:spacing w:line="360" w:lineRule="exact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>請求書送付</w:t>
            </w:r>
            <w:r w:rsidR="00431D52" w:rsidRPr="001F73A9">
              <w:rPr>
                <w:rFonts w:ascii="Meiryo UI" w:eastAsia="Meiryo UI" w:hAnsi="Meiryo UI" w:hint="eastAsia"/>
              </w:rPr>
              <w:t>先</w:t>
            </w:r>
            <w:r w:rsidR="00431D52" w:rsidRPr="001F73A9">
              <w:rPr>
                <w:rFonts w:ascii="Meiryo UI" w:eastAsia="Meiryo UI" w:hAnsi="Meiryo UI" w:hint="eastAsia"/>
                <w:sz w:val="18"/>
                <w:szCs w:val="18"/>
              </w:rPr>
              <w:t>（お申込者と同じ場合は、同上とご記入下さい。）</w:t>
            </w:r>
          </w:p>
          <w:p w:rsidR="00431D52" w:rsidRPr="001F73A9" w:rsidRDefault="006C5926" w:rsidP="00AF39D7">
            <w:pPr>
              <w:spacing w:line="360" w:lineRule="exact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 xml:space="preserve">　　〒</w:t>
            </w:r>
          </w:p>
          <w:p w:rsidR="00431D52" w:rsidRPr="001F73A9" w:rsidRDefault="006E1841" w:rsidP="00AF39D7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</w:p>
          <w:p w:rsidR="006C5926" w:rsidRPr="001F73A9" w:rsidRDefault="006E1841" w:rsidP="00AF39D7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</w:p>
          <w:p w:rsidR="001F3285" w:rsidRPr="001F73A9" w:rsidRDefault="00E27EFF" w:rsidP="00AF39D7">
            <w:pPr>
              <w:spacing w:line="360" w:lineRule="exact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>請求書宛名：</w:t>
            </w:r>
          </w:p>
        </w:tc>
      </w:tr>
      <w:tr w:rsidR="00431D52" w:rsidRPr="001F73A9" w:rsidTr="0006131B">
        <w:tc>
          <w:tcPr>
            <w:tcW w:w="88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D52" w:rsidRPr="001F73A9" w:rsidRDefault="00431D52" w:rsidP="00AF39D7">
            <w:pPr>
              <w:spacing w:line="360" w:lineRule="exact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>知財研フォーラム送付先</w:t>
            </w:r>
            <w:r w:rsidRPr="001F73A9">
              <w:rPr>
                <w:rFonts w:ascii="Meiryo UI" w:eastAsia="Meiryo UI" w:hAnsi="Meiryo UI" w:hint="eastAsia"/>
                <w:sz w:val="18"/>
                <w:szCs w:val="18"/>
              </w:rPr>
              <w:t xml:space="preserve"> (お申込者と同じ場合は同上、請求書宛先と同じ場合は、その旨ご記入下さい。</w:t>
            </w:r>
            <w:r w:rsidRPr="001F73A9">
              <w:rPr>
                <w:rFonts w:ascii="Meiryo UI" w:eastAsia="Meiryo UI" w:hAnsi="Meiryo UI"/>
                <w:sz w:val="18"/>
                <w:szCs w:val="18"/>
              </w:rPr>
              <w:t>）</w:t>
            </w:r>
            <w:r w:rsidRPr="001F73A9">
              <w:rPr>
                <w:rFonts w:ascii="Meiryo UI" w:eastAsia="Meiryo UI" w:hAnsi="Meiryo UI"/>
                <w:sz w:val="18"/>
                <w:szCs w:val="18"/>
              </w:rPr>
              <w:br/>
            </w:r>
            <w:r w:rsidR="006C5926" w:rsidRPr="001F73A9">
              <w:rPr>
                <w:rFonts w:ascii="Meiryo UI" w:eastAsia="Meiryo UI" w:hAnsi="Meiryo UI" w:hint="eastAsia"/>
              </w:rPr>
              <w:t xml:space="preserve">　　〒</w:t>
            </w:r>
          </w:p>
          <w:p w:rsidR="001F3285" w:rsidRPr="001F73A9" w:rsidRDefault="001F3285" w:rsidP="00AF39D7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431D52" w:rsidRPr="001F73A9" w:rsidRDefault="00431D52" w:rsidP="00AF39D7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431D52" w:rsidRPr="001F73A9" w:rsidTr="0006131B">
        <w:tc>
          <w:tcPr>
            <w:tcW w:w="88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D52" w:rsidRPr="001F73A9" w:rsidRDefault="00431D52" w:rsidP="00AF39D7">
            <w:pPr>
              <w:spacing w:line="360" w:lineRule="exact"/>
              <w:rPr>
                <w:rFonts w:ascii="Meiryo UI" w:eastAsia="Meiryo UI" w:hAnsi="Meiryo UI"/>
              </w:rPr>
            </w:pPr>
            <w:r w:rsidRPr="001F73A9">
              <w:rPr>
                <w:rFonts w:ascii="Meiryo UI" w:eastAsia="Meiryo UI" w:hAnsi="Meiryo UI" w:hint="eastAsia"/>
              </w:rPr>
              <w:t>通信欄</w:t>
            </w:r>
          </w:p>
          <w:p w:rsidR="00431D52" w:rsidRPr="001F73A9" w:rsidRDefault="00431D52" w:rsidP="00AF39D7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431D52" w:rsidRPr="001F73A9" w:rsidRDefault="00431D52" w:rsidP="00AF39D7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</w:tbl>
    <w:p w:rsidR="00255EE7" w:rsidRPr="00070EBE" w:rsidRDefault="00AF39D7" w:rsidP="00D07F87">
      <w:pPr>
        <w:ind w:firstLineChars="2300" w:firstLine="4600"/>
        <w:rPr>
          <w:rFonts w:ascii="HG丸ｺﾞｼｯｸM-PRO" w:eastAsia="HG丸ｺﾞｼｯｸM-PRO" w:hAnsi="HG丸ｺﾞｼｯｸM-PRO"/>
        </w:rPr>
      </w:pPr>
      <w:r w:rsidRPr="00070EBE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166370</wp:posOffset>
                </wp:positionV>
                <wp:extent cx="5256000" cy="1257300"/>
                <wp:effectExtent l="0" t="0" r="2095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E7" w:rsidRPr="00DB6F7E" w:rsidRDefault="00255EE7" w:rsidP="00402B1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DB6F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402B11" w:rsidRPr="00DB6F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送付</w:t>
                            </w:r>
                            <w:r w:rsidR="00402B11" w:rsidRPr="00DB6F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・</w:t>
                            </w:r>
                            <w:r w:rsidRPr="00DB6F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問い合わせ先】</w:t>
                            </w:r>
                          </w:p>
                          <w:p w:rsidR="005859C4" w:rsidRPr="00AF39D7" w:rsidRDefault="005859C4" w:rsidP="00402B1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AF39D7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="00255EE7" w:rsidRPr="00AF39D7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財団法人知的財産研究</w:t>
                            </w:r>
                            <w:r w:rsidRPr="00AF39D7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教育</w:t>
                            </w:r>
                            <w:r w:rsidRPr="00AF39D7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財団　知的</w:t>
                            </w:r>
                            <w:r w:rsidRPr="00AF39D7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財産</w:t>
                            </w:r>
                            <w:r w:rsidRPr="00AF39D7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研究所</w:t>
                            </w:r>
                          </w:p>
                          <w:p w:rsidR="00255EE7" w:rsidRPr="00AF39D7" w:rsidRDefault="00255EE7" w:rsidP="00402B1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AF39D7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『知財研フォーラム』担当</w:t>
                            </w:r>
                          </w:p>
                          <w:p w:rsidR="00255EE7" w:rsidRPr="00AF39D7" w:rsidRDefault="00255EE7" w:rsidP="00402B1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</w:pPr>
                            <w:r w:rsidRPr="00AF39D7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TEL　03-52</w:t>
                            </w:r>
                            <w:r w:rsidR="00AF39D7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81-567</w:t>
                            </w:r>
                            <w:r w:rsidR="00AF39D7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AF39D7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 xml:space="preserve">　　FAX　03-52</w:t>
                            </w:r>
                            <w:r w:rsidR="00F53033" w:rsidRPr="00AF39D7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81-5676</w:t>
                            </w:r>
                          </w:p>
                          <w:p w:rsidR="00585BB2" w:rsidRPr="00AF39D7" w:rsidRDefault="00585BB2" w:rsidP="00402B1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AF39D7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 xml:space="preserve">e-mail ： </w:t>
                            </w:r>
                            <w:r w:rsidR="00C051A0" w:rsidRPr="00AF39D7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="00FE114D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  <w:t>pj</w:t>
                            </w:r>
                            <w:r w:rsidR="00C051A0" w:rsidRPr="00AF39D7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FE114D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  <w:t>hanbai</w:t>
                            </w:r>
                            <w:r w:rsidRPr="00AF39D7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@</w:t>
                            </w:r>
                            <w:r w:rsidR="00070EBE" w:rsidRPr="00AF39D7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  <w:t>fdn-</w:t>
                            </w:r>
                            <w:r w:rsidRPr="00AF39D7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ip.or.jp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3.2pt;margin-top:13.1pt;width:413.8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" strokeweight="1pt">
                <v:stroke dashstyle="1 1"/>
                <v:textbox>
                  <w:txbxContent>
                    <w:p w:rsidR="00255EE7" w:rsidRPr="00DB6F7E" w:rsidRDefault="00255EE7" w:rsidP="00402B1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DB6F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【</w:t>
                      </w:r>
                      <w:r w:rsidR="00402B11" w:rsidRPr="00DB6F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送付</w:t>
                      </w:r>
                      <w:r w:rsidR="00402B11" w:rsidRPr="00DB6F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・</w:t>
                      </w:r>
                      <w:r w:rsidRPr="00DB6F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問い合わせ先】</w:t>
                      </w:r>
                    </w:p>
                    <w:p w:rsidR="005859C4" w:rsidRPr="00AF39D7" w:rsidRDefault="005859C4" w:rsidP="00402B1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AF39D7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一般</w:t>
                      </w:r>
                      <w:r w:rsidR="00255EE7" w:rsidRPr="00AF39D7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財団法人知的財産研究</w:t>
                      </w:r>
                      <w:r w:rsidRPr="00AF39D7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教育</w:t>
                      </w:r>
                      <w:r w:rsidRPr="00AF39D7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財団　知的</w:t>
                      </w:r>
                      <w:r w:rsidRPr="00AF39D7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財産</w:t>
                      </w:r>
                      <w:r w:rsidRPr="00AF39D7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研究所</w:t>
                      </w:r>
                    </w:p>
                    <w:p w:rsidR="00255EE7" w:rsidRPr="00AF39D7" w:rsidRDefault="00255EE7" w:rsidP="00402B1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AF39D7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『知財研フォーラム』担当</w:t>
                      </w:r>
                    </w:p>
                    <w:p w:rsidR="00255EE7" w:rsidRPr="00AF39D7" w:rsidRDefault="00255EE7" w:rsidP="00402B1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</w:pPr>
                      <w:r w:rsidRPr="00AF39D7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TEL　03-52</w:t>
                      </w:r>
                      <w:r w:rsidR="00AF39D7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81-567</w:t>
                      </w:r>
                      <w:r w:rsidR="00AF39D7"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  <w:t>1</w:t>
                      </w:r>
                      <w:r w:rsidRPr="00AF39D7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 xml:space="preserve">　　FAX　03-52</w:t>
                      </w:r>
                      <w:r w:rsidR="00F53033" w:rsidRPr="00AF39D7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81-5676</w:t>
                      </w:r>
                    </w:p>
                    <w:p w:rsidR="00585BB2" w:rsidRPr="00AF39D7" w:rsidRDefault="00585BB2" w:rsidP="00402B1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AF39D7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 xml:space="preserve">e-mail ： </w:t>
                      </w:r>
                      <w:r w:rsidR="00C051A0" w:rsidRPr="00AF39D7"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  <w:t>i</w:t>
                      </w:r>
                      <w:r w:rsidR="00FE114D"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  <w:t>pj</w:t>
                      </w:r>
                      <w:r w:rsidR="00C051A0" w:rsidRPr="00AF39D7"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  <w:t>-</w:t>
                      </w:r>
                      <w:r w:rsidR="00FE114D"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  <w:t>hanbai</w:t>
                      </w:r>
                      <w:r w:rsidRPr="00AF39D7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@</w:t>
                      </w:r>
                      <w:r w:rsidR="00070EBE" w:rsidRPr="00AF39D7"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  <w:t>fdn-</w:t>
                      </w:r>
                      <w:r w:rsidRPr="00AF39D7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ip.or.jp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55EE7" w:rsidRPr="00070EBE" w:rsidRDefault="00255EE7">
      <w:pPr>
        <w:ind w:firstLineChars="2300" w:firstLine="4830"/>
        <w:rPr>
          <w:rFonts w:ascii="HG丸ｺﾞｼｯｸM-PRO" w:eastAsia="HG丸ｺﾞｼｯｸM-PRO" w:hAnsi="HG丸ｺﾞｼｯｸM-PRO"/>
        </w:rPr>
      </w:pPr>
    </w:p>
    <w:p w:rsidR="00255EE7" w:rsidRPr="00070EBE" w:rsidRDefault="00C34B30">
      <w:pPr>
        <w:ind w:firstLineChars="2300" w:firstLine="4830"/>
        <w:rPr>
          <w:rFonts w:ascii="HG丸ｺﾞｼｯｸM-PRO" w:eastAsia="HG丸ｺﾞｼｯｸM-PRO" w:hAnsi="HG丸ｺﾞｼｯｸM-PRO"/>
        </w:rPr>
      </w:pPr>
      <w:r w:rsidRPr="00070EBE">
        <w:rPr>
          <w:rFonts w:ascii="HG丸ｺﾞｼｯｸM-PRO" w:eastAsia="HG丸ｺﾞｼｯｸM-PRO" w:hAnsi="HG丸ｺﾞｼｯｸM-PRO" w:hint="eastAsia"/>
        </w:rPr>
        <w:t>こう</w:t>
      </w:r>
    </w:p>
    <w:p w:rsidR="00255EE7" w:rsidRPr="00070EBE" w:rsidRDefault="00255EE7">
      <w:pPr>
        <w:ind w:firstLineChars="2300" w:firstLine="4830"/>
        <w:rPr>
          <w:rFonts w:ascii="HG丸ｺﾞｼｯｸM-PRO" w:eastAsia="HG丸ｺﾞｼｯｸM-PRO" w:hAnsi="HG丸ｺﾞｼｯｸM-PRO"/>
        </w:rPr>
      </w:pPr>
    </w:p>
    <w:p w:rsidR="00255EE7" w:rsidRDefault="00255EE7"/>
    <w:sectPr w:rsidR="00255EE7" w:rsidSect="001F73A9">
      <w:pgSz w:w="11906" w:h="16838" w:code="9"/>
      <w:pgMar w:top="1304" w:right="1701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01" w:rsidRDefault="008A4801">
      <w:r>
        <w:separator/>
      </w:r>
    </w:p>
  </w:endnote>
  <w:endnote w:type="continuationSeparator" w:id="0">
    <w:p w:rsidR="008A4801" w:rsidRDefault="008A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01" w:rsidRDefault="008A4801">
      <w:r>
        <w:separator/>
      </w:r>
    </w:p>
  </w:footnote>
  <w:footnote w:type="continuationSeparator" w:id="0">
    <w:p w:rsidR="008A4801" w:rsidRDefault="008A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79B"/>
    <w:multiLevelType w:val="hybridMultilevel"/>
    <w:tmpl w:val="995E451A"/>
    <w:lvl w:ilvl="0" w:tplc="2D940CD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3"/>
    <w:rsid w:val="0006131B"/>
    <w:rsid w:val="00070EBE"/>
    <w:rsid w:val="00103019"/>
    <w:rsid w:val="001347A8"/>
    <w:rsid w:val="001E0EFE"/>
    <w:rsid w:val="001F3285"/>
    <w:rsid w:val="001F73A9"/>
    <w:rsid w:val="00255EE7"/>
    <w:rsid w:val="00293D42"/>
    <w:rsid w:val="00370027"/>
    <w:rsid w:val="00402B11"/>
    <w:rsid w:val="00431D52"/>
    <w:rsid w:val="00485A05"/>
    <w:rsid w:val="00515CDC"/>
    <w:rsid w:val="00583F8E"/>
    <w:rsid w:val="005859C4"/>
    <w:rsid w:val="00585BB2"/>
    <w:rsid w:val="006339CC"/>
    <w:rsid w:val="00696B2D"/>
    <w:rsid w:val="006C5926"/>
    <w:rsid w:val="006E1841"/>
    <w:rsid w:val="006F30AC"/>
    <w:rsid w:val="006F4A9C"/>
    <w:rsid w:val="00752874"/>
    <w:rsid w:val="0075515E"/>
    <w:rsid w:val="007E600B"/>
    <w:rsid w:val="007F70C3"/>
    <w:rsid w:val="00803E32"/>
    <w:rsid w:val="0084727D"/>
    <w:rsid w:val="00866EF3"/>
    <w:rsid w:val="008A4801"/>
    <w:rsid w:val="008B7CDB"/>
    <w:rsid w:val="008D5AA1"/>
    <w:rsid w:val="008E1EF7"/>
    <w:rsid w:val="009076FA"/>
    <w:rsid w:val="0098076E"/>
    <w:rsid w:val="00A635BA"/>
    <w:rsid w:val="00AF39D7"/>
    <w:rsid w:val="00B42582"/>
    <w:rsid w:val="00B961C5"/>
    <w:rsid w:val="00C051A0"/>
    <w:rsid w:val="00C2545D"/>
    <w:rsid w:val="00C34B30"/>
    <w:rsid w:val="00C762B9"/>
    <w:rsid w:val="00CC7045"/>
    <w:rsid w:val="00CD7B02"/>
    <w:rsid w:val="00D07F87"/>
    <w:rsid w:val="00D57612"/>
    <w:rsid w:val="00D640E5"/>
    <w:rsid w:val="00DB6F7E"/>
    <w:rsid w:val="00E27EFF"/>
    <w:rsid w:val="00E71B99"/>
    <w:rsid w:val="00E829DE"/>
    <w:rsid w:val="00E9352F"/>
    <w:rsid w:val="00F25B94"/>
    <w:rsid w:val="00F53033"/>
    <w:rsid w:val="00F92108"/>
    <w:rsid w:val="00FB7C1A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CC5CF-8E4E-4EBE-9BB1-968A83E7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52F"/>
    <w:rPr>
      <w:kern w:val="2"/>
      <w:sz w:val="21"/>
      <w:szCs w:val="24"/>
    </w:rPr>
  </w:style>
  <w:style w:type="table" w:styleId="a7">
    <w:name w:val="Table Grid"/>
    <w:basedOn w:val="a1"/>
    <w:uiPriority w:val="59"/>
    <w:rsid w:val="00C34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0E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0E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（財）知的財産研究所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松下幸宏</dc:creator>
  <cp:keywords/>
  <dc:description/>
  <cp:lastModifiedBy>IIPuser026</cp:lastModifiedBy>
  <cp:revision>5</cp:revision>
  <cp:lastPrinted>2016-09-30T04:16:00Z</cp:lastPrinted>
  <dcterms:created xsi:type="dcterms:W3CDTF">2018-05-21T05:57:00Z</dcterms:created>
  <dcterms:modified xsi:type="dcterms:W3CDTF">2018-06-01T07:27:00Z</dcterms:modified>
</cp:coreProperties>
</file>